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667204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667204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ЕИС):</w:t>
      </w:r>
      <w:r w:rsidRPr="004E5923">
        <w:rPr>
          <w:sz w:val="22"/>
          <w:szCs w:val="22"/>
        </w:rPr>
        <w:tab/>
      </w:r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667204">
      <w:pPr>
        <w:pStyle w:val="a4"/>
        <w:widowControl w:val="0"/>
        <w:snapToGrid w:val="0"/>
        <w:spacing w:after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667204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14947" w:rsidRPr="004E5923" w:rsidTr="00204BCA">
        <w:trPr>
          <w:trHeight w:val="509"/>
        </w:trPr>
        <w:tc>
          <w:tcPr>
            <w:tcW w:w="1242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14947" w:rsidRPr="004E5923" w:rsidRDefault="00514947" w:rsidP="00C0200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Align w:val="center"/>
          </w:tcPr>
          <w:p w:rsidR="00514947" w:rsidRDefault="00514947" w:rsidP="00514947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</w:t>
            </w:r>
            <w:r w:rsidR="00FC29EF">
              <w:rPr>
                <w:bCs/>
                <w:sz w:val="22"/>
                <w:szCs w:val="22"/>
              </w:rPr>
              <w:t xml:space="preserve"> </w:t>
            </w:r>
            <w:r w:rsidRPr="00F45787">
              <w:rPr>
                <w:bCs/>
                <w:sz w:val="22"/>
                <w:szCs w:val="22"/>
              </w:rPr>
              <w:t>00БП-000</w:t>
            </w:r>
            <w:r w:rsidR="001E558C">
              <w:rPr>
                <w:bCs/>
                <w:sz w:val="22"/>
                <w:szCs w:val="22"/>
              </w:rPr>
              <w:t>681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6619C5">
              <w:rPr>
                <w:bCs/>
                <w:sz w:val="22"/>
                <w:szCs w:val="22"/>
              </w:rPr>
              <w:t>31.</w:t>
            </w:r>
            <w:r w:rsidR="001E558C">
              <w:rPr>
                <w:bCs/>
                <w:sz w:val="22"/>
                <w:szCs w:val="22"/>
              </w:rPr>
              <w:t>10</w:t>
            </w:r>
            <w:r w:rsidRPr="00F45787">
              <w:rPr>
                <w:bCs/>
                <w:sz w:val="22"/>
                <w:szCs w:val="22"/>
              </w:rPr>
              <w:t>.202</w:t>
            </w:r>
            <w:r w:rsidR="00A10519">
              <w:rPr>
                <w:bCs/>
                <w:sz w:val="22"/>
                <w:szCs w:val="22"/>
              </w:rPr>
              <w:t>4</w:t>
            </w:r>
            <w:r w:rsidRPr="00F45787">
              <w:rPr>
                <w:bCs/>
                <w:sz w:val="22"/>
                <w:szCs w:val="22"/>
              </w:rPr>
              <w:t xml:space="preserve"> </w:t>
            </w:r>
          </w:p>
          <w:p w:rsidR="00514947" w:rsidRPr="00F45787" w:rsidRDefault="00514947" w:rsidP="001E558C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Pr="00F45787">
              <w:rPr>
                <w:bCs/>
                <w:sz w:val="22"/>
                <w:szCs w:val="22"/>
              </w:rPr>
              <w:t xml:space="preserve">олучено </w:t>
            </w:r>
            <w:r w:rsidR="009F5C25">
              <w:rPr>
                <w:bCs/>
                <w:sz w:val="22"/>
                <w:szCs w:val="22"/>
              </w:rPr>
              <w:t>22</w:t>
            </w:r>
            <w:r w:rsidR="006619C5">
              <w:rPr>
                <w:bCs/>
                <w:sz w:val="22"/>
                <w:szCs w:val="22"/>
              </w:rPr>
              <w:t>.1</w:t>
            </w:r>
            <w:r w:rsidR="001E558C">
              <w:rPr>
                <w:bCs/>
                <w:sz w:val="22"/>
                <w:szCs w:val="22"/>
              </w:rPr>
              <w:t>1</w:t>
            </w:r>
            <w:r w:rsidRPr="00F45787">
              <w:rPr>
                <w:bCs/>
                <w:sz w:val="22"/>
                <w:szCs w:val="22"/>
              </w:rPr>
              <w:t>.202</w:t>
            </w: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1559" w:type="dxa"/>
            <w:vAlign w:val="center"/>
          </w:tcPr>
          <w:p w:rsidR="00514947" w:rsidRPr="00F45787" w:rsidRDefault="00514947" w:rsidP="00514947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514947" w:rsidRPr="00F45787" w:rsidRDefault="001E558C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1 840</w:t>
            </w:r>
            <w:r w:rsidR="00514947">
              <w:rPr>
                <w:sz w:val="22"/>
                <w:szCs w:val="22"/>
              </w:rPr>
              <w:t>,000</w:t>
            </w:r>
            <w:r w:rsidR="00514947" w:rsidRPr="00F45787">
              <w:rPr>
                <w:sz w:val="22"/>
                <w:szCs w:val="22"/>
              </w:rPr>
              <w:t xml:space="preserve"> кВт</w:t>
            </w:r>
          </w:p>
          <w:p w:rsidR="00514947" w:rsidRDefault="001E558C" w:rsidP="005149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  <w:r w:rsidR="00514947" w:rsidRPr="00F45787">
              <w:rPr>
                <w:sz w:val="22"/>
                <w:szCs w:val="22"/>
              </w:rPr>
              <w:t>,000 кВт</w:t>
            </w:r>
          </w:p>
          <w:p w:rsidR="00514947" w:rsidRDefault="001E558C" w:rsidP="0098249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</w:t>
            </w:r>
            <w:r w:rsidR="00514947" w:rsidRPr="00F45787">
              <w:rPr>
                <w:sz w:val="22"/>
                <w:szCs w:val="22"/>
              </w:rPr>
              <w:t>,</w:t>
            </w:r>
            <w:r w:rsidR="0098249B">
              <w:rPr>
                <w:sz w:val="22"/>
                <w:szCs w:val="22"/>
              </w:rPr>
              <w:t>0</w:t>
            </w:r>
            <w:r w:rsidR="00514947" w:rsidRPr="00F45787">
              <w:rPr>
                <w:sz w:val="22"/>
                <w:szCs w:val="22"/>
              </w:rPr>
              <w:t>00 кВт</w:t>
            </w:r>
          </w:p>
          <w:p w:rsidR="0098249B" w:rsidRPr="00F45787" w:rsidRDefault="001E558C" w:rsidP="002D31D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="009F5C25">
              <w:rPr>
                <w:sz w:val="22"/>
                <w:szCs w:val="22"/>
              </w:rPr>
              <w:t>,0</w:t>
            </w:r>
            <w:r w:rsidR="0098249B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514947" w:rsidRPr="00F45787" w:rsidRDefault="006619C5" w:rsidP="001E558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</w:t>
            </w:r>
            <w:r w:rsidR="001E558C">
              <w:rPr>
                <w:sz w:val="22"/>
                <w:szCs w:val="22"/>
              </w:rPr>
              <w:t>61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14947" w:rsidRPr="004E5923" w:rsidRDefault="00514947" w:rsidP="00514947">
            <w:pPr>
              <w:jc w:val="center"/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D6DFAF8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7B87E0D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FEFE54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r w:rsidRPr="0046454C">
        <w:rPr>
          <w:sz w:val="22"/>
          <w:szCs w:val="22"/>
          <w:u w:val="single"/>
        </w:rPr>
        <w:t xml:space="preserve">Стерлев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514947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3FE9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0F6EA0"/>
    <w:rsid w:val="00133724"/>
    <w:rsid w:val="00151D0B"/>
    <w:rsid w:val="001B5C24"/>
    <w:rsid w:val="001C3497"/>
    <w:rsid w:val="001D6D63"/>
    <w:rsid w:val="001E558C"/>
    <w:rsid w:val="00204BCA"/>
    <w:rsid w:val="00217A8C"/>
    <w:rsid w:val="0026672D"/>
    <w:rsid w:val="0027118F"/>
    <w:rsid w:val="00287FF6"/>
    <w:rsid w:val="002B494C"/>
    <w:rsid w:val="002D31DC"/>
    <w:rsid w:val="002F6C8E"/>
    <w:rsid w:val="003173AB"/>
    <w:rsid w:val="003C49B0"/>
    <w:rsid w:val="003C7680"/>
    <w:rsid w:val="00424396"/>
    <w:rsid w:val="00457155"/>
    <w:rsid w:val="00457DCD"/>
    <w:rsid w:val="004771C9"/>
    <w:rsid w:val="004C52FA"/>
    <w:rsid w:val="004D0242"/>
    <w:rsid w:val="004D6388"/>
    <w:rsid w:val="004E5923"/>
    <w:rsid w:val="00514947"/>
    <w:rsid w:val="00543E27"/>
    <w:rsid w:val="00573F66"/>
    <w:rsid w:val="005B54AC"/>
    <w:rsid w:val="00630B25"/>
    <w:rsid w:val="006619C5"/>
    <w:rsid w:val="00667204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249B"/>
    <w:rsid w:val="00985583"/>
    <w:rsid w:val="009A2CC9"/>
    <w:rsid w:val="009B5C6F"/>
    <w:rsid w:val="009F5C25"/>
    <w:rsid w:val="00A0129D"/>
    <w:rsid w:val="00A023EE"/>
    <w:rsid w:val="00A10519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2000"/>
    <w:rsid w:val="00C06E89"/>
    <w:rsid w:val="00C57579"/>
    <w:rsid w:val="00C8336B"/>
    <w:rsid w:val="00CC30D9"/>
    <w:rsid w:val="00CE5391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35E49"/>
    <w:rsid w:val="00F4351F"/>
    <w:rsid w:val="00F45787"/>
    <w:rsid w:val="00F514AB"/>
    <w:rsid w:val="00FC29EF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1AF0B-5181-456A-BFF1-26E60920E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Сахневич Анна Евгеньевна</cp:lastModifiedBy>
  <cp:revision>41</cp:revision>
  <cp:lastPrinted>2023-04-18T09:29:00Z</cp:lastPrinted>
  <dcterms:created xsi:type="dcterms:W3CDTF">2022-12-29T07:56:00Z</dcterms:created>
  <dcterms:modified xsi:type="dcterms:W3CDTF">2024-11-22T11:49:00Z</dcterms:modified>
</cp:coreProperties>
</file>